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город</w:t>
      </w:r>
      <w:r w:rsidR="00972BF7">
        <w:rPr>
          <w:b/>
          <w:sz w:val="28"/>
          <w:szCs w:val="28"/>
        </w:rPr>
        <w:t xml:space="preserve"> Юж</w:t>
      </w:r>
      <w:r w:rsidR="00E13249">
        <w:rPr>
          <w:b/>
          <w:sz w:val="28"/>
          <w:szCs w:val="28"/>
        </w:rPr>
        <w:t>ноуральск, улица Павлова дом № 43А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«Жилсоюз</w:t>
      </w:r>
      <w:r w:rsidR="0037258C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59571F" w:rsidP="004E417E">
            <w:pPr>
              <w:ind w:right="57"/>
            </w:pPr>
            <w:r>
              <w:t>02.07.2025</w:t>
            </w:r>
            <w:r w:rsidR="00C8557A">
              <w:t xml:space="preserve"> </w:t>
            </w:r>
            <w:r w:rsidR="005236BE">
              <w:t>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A311EA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CD070F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A311EA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4B09ED" w:rsidP="004B09ED">
            <w:pPr>
              <w:ind w:left="57" w:right="57"/>
            </w:pPr>
            <w:r>
              <w:t>о</w:t>
            </w:r>
            <w:r w:rsidR="00932039">
              <w:t>т 28</w:t>
            </w:r>
            <w:r w:rsidR="00326ED7" w:rsidRPr="00326ED7">
              <w:t>.09.2015г.</w:t>
            </w:r>
          </w:p>
        </w:tc>
      </w:tr>
      <w:tr w:rsidR="00CD070F" w:rsidRPr="002F1792" w:rsidTr="00A311EA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4B09ED">
            <w:pPr>
              <w:ind w:left="57" w:right="57"/>
            </w:pPr>
            <w:r>
              <w:t>Без №</w:t>
            </w:r>
          </w:p>
        </w:tc>
      </w:tr>
      <w:tr w:rsidR="00CD070F" w:rsidRPr="002F1792" w:rsidTr="00A311EA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4B09ED">
            <w:pPr>
              <w:ind w:left="57" w:right="57"/>
            </w:pPr>
            <w:r w:rsidRPr="00326ED7">
              <w:t>01.10.2015г.</w:t>
            </w:r>
          </w:p>
        </w:tc>
      </w:tr>
      <w:tr w:rsidR="00CD070F" w:rsidRPr="002F1792" w:rsidTr="00A311EA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4B09ED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Pr="00326ED7">
              <w:t>15г.</w:t>
            </w:r>
          </w:p>
        </w:tc>
      </w:tr>
      <w:tr w:rsidR="00CD070F" w:rsidRPr="002F1792" w:rsidTr="00A311EA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A311EA">
            <w:pPr>
              <w:ind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4B09ED">
            <w:pPr>
              <w:ind w:left="57" w:right="57"/>
            </w:pPr>
            <w:r>
              <w:t xml:space="preserve">№ </w:t>
            </w:r>
            <w:r w:rsidR="00932039">
              <w:t>107</w:t>
            </w:r>
          </w:p>
        </w:tc>
      </w:tr>
      <w:tr w:rsidR="00A311EA" w:rsidRPr="0030346E" w:rsidTr="00A311EA">
        <w:trPr>
          <w:trHeight w:val="240"/>
        </w:trPr>
        <w:tc>
          <w:tcPr>
            <w:tcW w:w="558" w:type="dxa"/>
          </w:tcPr>
          <w:p w:rsidR="00A311EA" w:rsidRPr="0030346E" w:rsidRDefault="00A311EA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A311EA" w:rsidRPr="0030346E" w:rsidRDefault="00A311EA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A311EA" w:rsidRPr="00A311EA" w:rsidRDefault="00A311EA" w:rsidP="00A311EA">
            <w:pPr>
              <w:ind w:right="57"/>
            </w:pPr>
            <w:r w:rsidRPr="00A311EA">
              <w:t>Дата соглашения о пролонгации</w:t>
            </w:r>
          </w:p>
        </w:tc>
        <w:tc>
          <w:tcPr>
            <w:tcW w:w="1275" w:type="dxa"/>
          </w:tcPr>
          <w:p w:rsidR="00A311EA" w:rsidRPr="00A311EA" w:rsidRDefault="00A311EA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A311EA" w:rsidRPr="00A311EA" w:rsidRDefault="00A311EA" w:rsidP="004B09ED">
            <w:pPr>
              <w:ind w:left="57" w:right="57"/>
            </w:pPr>
            <w:r>
              <w:t>29.10.2019 г.</w:t>
            </w:r>
          </w:p>
        </w:tc>
      </w:tr>
      <w:tr w:rsidR="00A311EA" w:rsidRPr="0030346E" w:rsidTr="00A311EA">
        <w:trPr>
          <w:trHeight w:val="240"/>
        </w:trPr>
        <w:tc>
          <w:tcPr>
            <w:tcW w:w="558" w:type="dxa"/>
          </w:tcPr>
          <w:p w:rsidR="00A311EA" w:rsidRPr="0030346E" w:rsidRDefault="00A311EA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A311EA" w:rsidRPr="0030346E" w:rsidRDefault="00A311EA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A311EA" w:rsidRPr="00A311EA" w:rsidRDefault="00A311EA" w:rsidP="00A311EA">
            <w:pPr>
              <w:ind w:right="57"/>
            </w:pPr>
            <w:r>
              <w:t>Соглашения о пролонгации</w:t>
            </w:r>
          </w:p>
        </w:tc>
        <w:tc>
          <w:tcPr>
            <w:tcW w:w="1275" w:type="dxa"/>
          </w:tcPr>
          <w:p w:rsidR="00A311EA" w:rsidRPr="00A311EA" w:rsidRDefault="00A311EA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A311EA" w:rsidRPr="00A311EA" w:rsidRDefault="00A311EA" w:rsidP="004B09ED">
            <w:pPr>
              <w:ind w:left="57" w:right="57"/>
            </w:pPr>
            <w:r>
              <w:t>№107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4B09ED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A311EA">
        <w:trPr>
          <w:trHeight w:val="240"/>
        </w:trPr>
        <w:tc>
          <w:tcPr>
            <w:tcW w:w="558" w:type="dxa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7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A16FAC" w:rsidP="004B09ED">
            <w:pPr>
              <w:ind w:left="57" w:right="57"/>
            </w:pPr>
            <w:r>
              <w:t xml:space="preserve">На </w:t>
            </w:r>
            <w:r w:rsidR="004E417E">
              <w:t>специальном счете.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4B09ED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4B09ED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4B09ED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932039" w:rsidP="004B09ED">
            <w:pPr>
              <w:ind w:left="57" w:right="57"/>
            </w:pPr>
            <w:r>
              <w:t xml:space="preserve">Павлова 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932039" w:rsidP="004B09ED">
            <w:pPr>
              <w:ind w:left="57" w:right="57"/>
            </w:pPr>
            <w:r>
              <w:t>43А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4B09ED">
            <w:pPr>
              <w:ind w:left="57" w:right="57"/>
            </w:pPr>
            <w:r>
              <w:t>19</w:t>
            </w:r>
            <w:r w:rsidR="00932039">
              <w:t>67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4B09ED">
            <w:pPr>
              <w:ind w:left="57" w:right="57"/>
            </w:pPr>
            <w:r>
              <w:t>19</w:t>
            </w:r>
            <w:r w:rsidR="00932039">
              <w:t>67</w:t>
            </w:r>
          </w:p>
        </w:tc>
      </w:tr>
      <w:tr w:rsidR="00E0450C" w:rsidRPr="002F1792" w:rsidTr="00464E0D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464E0D" w:rsidP="004B09ED">
            <w:pPr>
              <w:ind w:left="57" w:right="57"/>
            </w:pPr>
            <w:r>
              <w:rPr>
                <w:lang w:val="en-US"/>
              </w:rPr>
              <w:t>II-34</w:t>
            </w:r>
            <w:r>
              <w:t>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4B09ED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4B09ED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932039" w:rsidP="004B09ED">
            <w:pPr>
              <w:ind w:left="57" w:right="57"/>
            </w:pPr>
            <w:r>
              <w:t>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932039" w:rsidP="004B09ED">
            <w:pPr>
              <w:ind w:left="57" w:right="57"/>
            </w:pPr>
            <w:r>
              <w:t>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932039" w:rsidP="004B09ED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4B09ED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4B09ED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932039" w:rsidP="004B09ED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80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932039" w:rsidP="004B09ED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7B0E81" w:rsidRDefault="00A311EA" w:rsidP="004B09ED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4141,3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7B0E81" w:rsidRDefault="00A311EA" w:rsidP="004B09ED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3176,0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932039" w:rsidP="004B09ED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A311EA" w:rsidP="004B09ED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965,3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932039" w:rsidP="004B09ED">
            <w:pPr>
              <w:ind w:left="57" w:right="57"/>
            </w:pPr>
            <w:r>
              <w:t>74:37:0209024</w:t>
            </w:r>
            <w:r w:rsidR="00326ED7" w:rsidRPr="00326ED7">
              <w:t>:</w:t>
            </w:r>
            <w:r>
              <w:t>39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932039" w:rsidP="004B09ED">
            <w:pPr>
              <w:ind w:left="57" w:right="57"/>
            </w:pPr>
            <w:r w:rsidRPr="00932039">
              <w:t>2 844,00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4B09ED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Факт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4B09ED">
            <w:pPr>
              <w:ind w:left="57" w:right="57"/>
            </w:pPr>
            <w:r>
              <w:t>Не признан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4B09ED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4B09ED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4B09ED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4B09ED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4B09ED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4B09ED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4B09ED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932039" w:rsidP="004B09ED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не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4B09ED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ED5EBC" w:rsidRPr="00625102" w:rsidRDefault="00ED5EBC" w:rsidP="00ED5EBC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43А по ул. Павлова в г. Южноуральске.</w:t>
      </w: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Default="00ED5EBC" w:rsidP="001D360B">
            <w:pPr>
              <w:ind w:left="57" w:right="57"/>
              <w:jc w:val="center"/>
            </w:pPr>
            <w:r>
              <w:t>№</w:t>
            </w:r>
          </w:p>
          <w:p w:rsidR="00ED5EBC" w:rsidRPr="002F1792" w:rsidRDefault="00ED5EBC" w:rsidP="001D360B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4628" w:type="dxa"/>
          </w:tcPr>
          <w:p w:rsidR="00ED5EBC" w:rsidRDefault="00ED5EBC" w:rsidP="001D360B">
            <w:pPr>
              <w:ind w:left="57" w:right="57"/>
              <w:jc w:val="center"/>
            </w:pPr>
            <w:r>
              <w:t>Наименование</w:t>
            </w:r>
          </w:p>
          <w:p w:rsidR="00ED5EBC" w:rsidRPr="002F1792" w:rsidRDefault="00ED5EBC" w:rsidP="001D360B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ED5EBC" w:rsidRDefault="00ED5EBC" w:rsidP="001D360B">
            <w:pPr>
              <w:ind w:left="57" w:right="57"/>
              <w:jc w:val="center"/>
            </w:pPr>
            <w:r>
              <w:t>Наименование</w:t>
            </w:r>
          </w:p>
          <w:p w:rsidR="00ED5EBC" w:rsidRPr="002F1792" w:rsidRDefault="00ED5EBC" w:rsidP="001D360B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ED5EBC" w:rsidRDefault="00ED5EBC" w:rsidP="001D360B">
            <w:pPr>
              <w:ind w:left="57" w:right="57"/>
              <w:jc w:val="center"/>
            </w:pPr>
            <w:r>
              <w:t>Единица</w:t>
            </w:r>
          </w:p>
          <w:p w:rsidR="00ED5EBC" w:rsidRPr="002F1792" w:rsidRDefault="00ED5EBC" w:rsidP="001D360B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ED5EBC" w:rsidRPr="002F1792" w:rsidRDefault="00ED5EBC" w:rsidP="001D360B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2F1792" w:rsidRDefault="0059571F" w:rsidP="00F65B60">
            <w:pPr>
              <w:ind w:right="57"/>
            </w:pPr>
            <w:r>
              <w:t>02.07.2025</w:t>
            </w:r>
            <w:r w:rsidR="005236BE">
              <w:t xml:space="preserve"> г.</w:t>
            </w:r>
          </w:p>
        </w:tc>
      </w:tr>
      <w:tr w:rsidR="00ED5EBC" w:rsidRPr="008F5688" w:rsidTr="001D360B">
        <w:trPr>
          <w:trHeight w:val="240"/>
        </w:trPr>
        <w:tc>
          <w:tcPr>
            <w:tcW w:w="15692" w:type="dxa"/>
            <w:gridSpan w:val="5"/>
          </w:tcPr>
          <w:p w:rsidR="00ED5EBC" w:rsidRPr="008F5688" w:rsidRDefault="00ED5EBC" w:rsidP="004B09ED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2F1792" w:rsidRDefault="004B09ED" w:rsidP="004B09ED">
            <w:pPr>
              <w:ind w:left="57" w:right="57"/>
            </w:pPr>
            <w:r>
              <w:t>С</w:t>
            </w:r>
            <w:r w:rsidR="00ED5EBC">
              <w:t xml:space="preserve">борный </w:t>
            </w:r>
          </w:p>
        </w:tc>
      </w:tr>
      <w:tr w:rsidR="00ED5EBC" w:rsidRPr="008F5688" w:rsidTr="001D360B">
        <w:trPr>
          <w:trHeight w:val="240"/>
        </w:trPr>
        <w:tc>
          <w:tcPr>
            <w:tcW w:w="15692" w:type="dxa"/>
            <w:gridSpan w:val="5"/>
          </w:tcPr>
          <w:p w:rsidR="00ED5EBC" w:rsidRPr="008F5688" w:rsidRDefault="00ED5EBC" w:rsidP="004B09ED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2F1792" w:rsidRDefault="004B09ED" w:rsidP="004B09ED">
            <w:pPr>
              <w:ind w:left="57" w:right="57"/>
            </w:pPr>
            <w:r>
              <w:t>Ж</w:t>
            </w:r>
            <w:r w:rsidR="00ED5EBC">
              <w:t>елезобетонные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2F1792" w:rsidRDefault="00ED5EBC" w:rsidP="004B09ED">
            <w:pPr>
              <w:ind w:left="57" w:right="57"/>
            </w:pPr>
            <w:r>
              <w:t>Кирпичные</w:t>
            </w:r>
          </w:p>
        </w:tc>
      </w:tr>
      <w:tr w:rsidR="00ED5EBC" w:rsidRPr="00D96176" w:rsidTr="001D360B">
        <w:trPr>
          <w:trHeight w:val="240"/>
        </w:trPr>
        <w:tc>
          <w:tcPr>
            <w:tcW w:w="15692" w:type="dxa"/>
            <w:gridSpan w:val="5"/>
          </w:tcPr>
          <w:p w:rsidR="00ED5EBC" w:rsidRPr="00D96176" w:rsidRDefault="00ED5EBC" w:rsidP="004B09ED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2F1792" w:rsidRDefault="004B09ED" w:rsidP="004B09ED">
            <w:pPr>
              <w:ind w:left="57" w:right="57"/>
            </w:pPr>
            <w:r>
              <w:t>О</w:t>
            </w:r>
            <w:r w:rsidR="00ED5EBC">
              <w:t>штукатуренный</w:t>
            </w:r>
          </w:p>
        </w:tc>
      </w:tr>
      <w:tr w:rsidR="00ED5EBC" w:rsidRPr="00D96176" w:rsidTr="001D360B">
        <w:trPr>
          <w:trHeight w:val="240"/>
        </w:trPr>
        <w:tc>
          <w:tcPr>
            <w:tcW w:w="15692" w:type="dxa"/>
            <w:gridSpan w:val="5"/>
          </w:tcPr>
          <w:p w:rsidR="00ED5EBC" w:rsidRPr="00D96176" w:rsidRDefault="00ED5EBC" w:rsidP="004B09ED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2F1792" w:rsidRDefault="00ED5EBC" w:rsidP="004B09ED">
            <w:pPr>
              <w:ind w:left="57" w:right="57"/>
            </w:pPr>
            <w:r>
              <w:t>Скатная, из волнистых асбестоцементных листов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2F1792" w:rsidRDefault="00ED5EBC" w:rsidP="004B09ED">
            <w:pPr>
              <w:ind w:left="57" w:right="57"/>
            </w:pPr>
          </w:p>
        </w:tc>
      </w:tr>
      <w:tr w:rsidR="00ED5EBC" w:rsidRPr="00D96176" w:rsidTr="001D360B">
        <w:trPr>
          <w:trHeight w:val="240"/>
        </w:trPr>
        <w:tc>
          <w:tcPr>
            <w:tcW w:w="15692" w:type="dxa"/>
            <w:gridSpan w:val="5"/>
          </w:tcPr>
          <w:p w:rsidR="00ED5EBC" w:rsidRPr="00D96176" w:rsidRDefault="00ED5EBC" w:rsidP="004B09ED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D5EBC" w:rsidRPr="002F1792" w:rsidRDefault="00ED5EBC" w:rsidP="004B09ED">
            <w:pPr>
              <w:ind w:left="57" w:right="57"/>
            </w:pPr>
            <w:r w:rsidRPr="0042392F">
              <w:t>728,10</w:t>
            </w:r>
          </w:p>
        </w:tc>
      </w:tr>
      <w:tr w:rsidR="00ED5EBC" w:rsidRPr="00D96176" w:rsidTr="001D360B">
        <w:trPr>
          <w:trHeight w:val="240"/>
        </w:trPr>
        <w:tc>
          <w:tcPr>
            <w:tcW w:w="15692" w:type="dxa"/>
            <w:gridSpan w:val="5"/>
          </w:tcPr>
          <w:p w:rsidR="00ED5EBC" w:rsidRPr="00D96176" w:rsidRDefault="00ED5EBC" w:rsidP="004B09ED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ED5EBC" w:rsidRPr="002F1792" w:rsidRDefault="00ED5EBC" w:rsidP="004B09ED">
            <w:pPr>
              <w:ind w:left="57" w:right="57"/>
            </w:pPr>
            <w:r>
              <w:t>отсутствует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  <w:vMerge/>
          </w:tcPr>
          <w:p w:rsidR="00ED5EBC" w:rsidRPr="002F1792" w:rsidRDefault="00ED5EBC" w:rsidP="004B09ED">
            <w:pPr>
              <w:ind w:left="57" w:right="57"/>
            </w:pPr>
          </w:p>
        </w:tc>
      </w:tr>
      <w:tr w:rsidR="00ED5EBC" w:rsidRPr="00D96176" w:rsidTr="001D360B">
        <w:trPr>
          <w:trHeight w:val="240"/>
        </w:trPr>
        <w:tc>
          <w:tcPr>
            <w:tcW w:w="15692" w:type="dxa"/>
            <w:gridSpan w:val="5"/>
          </w:tcPr>
          <w:p w:rsidR="00ED5EBC" w:rsidRPr="00D96176" w:rsidRDefault="00ED5EBC" w:rsidP="004B09ED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ED5EBC" w:rsidRPr="002F1792" w:rsidRDefault="00ED5EBC" w:rsidP="004B09ED">
            <w:pPr>
              <w:ind w:left="57" w:right="57"/>
            </w:pPr>
            <w:r>
              <w:t>отсутствует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  <w:vMerge/>
          </w:tcPr>
          <w:p w:rsidR="00ED5EBC" w:rsidRPr="002F1792" w:rsidRDefault="00ED5EBC" w:rsidP="004B09ED">
            <w:pPr>
              <w:ind w:left="57" w:right="57"/>
            </w:pP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  <w:vMerge/>
          </w:tcPr>
          <w:p w:rsidR="00ED5EBC" w:rsidRPr="002F1792" w:rsidRDefault="00ED5EBC" w:rsidP="004B09ED">
            <w:pPr>
              <w:ind w:left="57" w:right="57"/>
            </w:pPr>
          </w:p>
        </w:tc>
      </w:tr>
      <w:tr w:rsidR="00ED5EBC" w:rsidRPr="001E11B6" w:rsidTr="001D360B">
        <w:trPr>
          <w:trHeight w:val="240"/>
        </w:trPr>
        <w:tc>
          <w:tcPr>
            <w:tcW w:w="15692" w:type="dxa"/>
            <w:gridSpan w:val="5"/>
          </w:tcPr>
          <w:p w:rsidR="00ED5EBC" w:rsidRPr="001E11B6" w:rsidRDefault="00ED5EBC" w:rsidP="004B09ED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Общедомовые приборы учета (заполняется для каждого прибора учета)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>Холодная вода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>да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>СКВМ 40-Х 90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>Куб.м.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>23.06.2017 г.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>
              <w:t>Дата следующей 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>19.05.2023 г.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Default="00ED5EBC" w:rsidP="001D360B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D5EBC" w:rsidRPr="00D86467" w:rsidRDefault="00ED5EBC" w:rsidP="001D360B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 xml:space="preserve">Теплоэнергия 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Default="00ED5EBC" w:rsidP="001D360B">
            <w:pPr>
              <w:ind w:left="57" w:right="57"/>
            </w:pPr>
            <w:r>
              <w:lastRenderedPageBreak/>
              <w:t>21.</w:t>
            </w:r>
          </w:p>
        </w:tc>
        <w:tc>
          <w:tcPr>
            <w:tcW w:w="4628" w:type="dxa"/>
          </w:tcPr>
          <w:p w:rsidR="00ED5EBC" w:rsidRPr="00D86467" w:rsidRDefault="00ED5EBC" w:rsidP="001D360B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>нет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Default="00ED5EBC" w:rsidP="001D360B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D5EBC" w:rsidRPr="00D86467" w:rsidRDefault="00ED5EBC" w:rsidP="001D360B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>-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Default="00ED5EBC" w:rsidP="001D360B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D5EBC" w:rsidRPr="00D86467" w:rsidRDefault="00ED5EBC" w:rsidP="001D360B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>-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Default="00ED5EBC" w:rsidP="001D360B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D5EBC" w:rsidRPr="00D86467" w:rsidRDefault="00ED5EBC" w:rsidP="001D360B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>-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Default="00ED5EBC" w:rsidP="001D360B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ED5EBC" w:rsidRPr="00D86467" w:rsidRDefault="00ED5EBC" w:rsidP="001D360B">
            <w:pPr>
              <w:ind w:left="57" w:right="57"/>
            </w:pPr>
            <w:r>
              <w:t xml:space="preserve">Дата следующей </w:t>
            </w:r>
            <w:bookmarkStart w:id="0" w:name="_GoBack"/>
            <w:bookmarkEnd w:id="0"/>
            <w:r>
              <w:t xml:space="preserve">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>-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Default="00ED5EBC" w:rsidP="001D360B">
            <w:pPr>
              <w:ind w:left="57" w:right="57"/>
            </w:pPr>
            <w:r>
              <w:t>26</w:t>
            </w:r>
          </w:p>
        </w:tc>
        <w:tc>
          <w:tcPr>
            <w:tcW w:w="4628" w:type="dxa"/>
          </w:tcPr>
          <w:p w:rsidR="00ED5EBC" w:rsidRPr="00D86467" w:rsidRDefault="00ED5EBC" w:rsidP="001D360B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>Горячая вода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Default="00ED5EBC" w:rsidP="001D360B">
            <w:pPr>
              <w:ind w:left="57" w:right="57"/>
            </w:pPr>
            <w:r>
              <w:t>27</w:t>
            </w:r>
          </w:p>
        </w:tc>
        <w:tc>
          <w:tcPr>
            <w:tcW w:w="4628" w:type="dxa"/>
          </w:tcPr>
          <w:p w:rsidR="00ED5EBC" w:rsidRPr="00D86467" w:rsidRDefault="00ED5EBC" w:rsidP="001D360B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>нет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Default="00ED5EBC" w:rsidP="001D360B">
            <w:pPr>
              <w:ind w:left="57" w:right="57"/>
            </w:pPr>
            <w:r>
              <w:t>28</w:t>
            </w:r>
          </w:p>
        </w:tc>
        <w:tc>
          <w:tcPr>
            <w:tcW w:w="4628" w:type="dxa"/>
          </w:tcPr>
          <w:p w:rsidR="00ED5EBC" w:rsidRPr="00D86467" w:rsidRDefault="00ED5EBC" w:rsidP="001D360B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>-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Default="00ED5EBC" w:rsidP="001D360B">
            <w:pPr>
              <w:ind w:left="57" w:right="57"/>
            </w:pPr>
            <w:r>
              <w:t>29</w:t>
            </w:r>
          </w:p>
        </w:tc>
        <w:tc>
          <w:tcPr>
            <w:tcW w:w="4628" w:type="dxa"/>
          </w:tcPr>
          <w:p w:rsidR="00ED5EBC" w:rsidRPr="00D86467" w:rsidRDefault="00ED5EBC" w:rsidP="001D360B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>-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Default="00ED5EBC" w:rsidP="001D360B">
            <w:pPr>
              <w:ind w:left="57" w:right="57"/>
            </w:pPr>
            <w:r>
              <w:t>30</w:t>
            </w:r>
          </w:p>
        </w:tc>
        <w:tc>
          <w:tcPr>
            <w:tcW w:w="4628" w:type="dxa"/>
          </w:tcPr>
          <w:p w:rsidR="00ED5EBC" w:rsidRPr="00D86467" w:rsidRDefault="00ED5EBC" w:rsidP="001D360B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>-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Default="00ED5EBC" w:rsidP="001D360B">
            <w:pPr>
              <w:ind w:left="57" w:right="57"/>
            </w:pPr>
            <w:r>
              <w:t>31</w:t>
            </w:r>
          </w:p>
        </w:tc>
        <w:tc>
          <w:tcPr>
            <w:tcW w:w="4628" w:type="dxa"/>
          </w:tcPr>
          <w:p w:rsidR="00ED5EBC" w:rsidRPr="00D86467" w:rsidRDefault="00ED5EBC" w:rsidP="001D360B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>-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Default="00ED5EBC" w:rsidP="001D360B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ED5EBC" w:rsidRPr="00D86467" w:rsidRDefault="00ED5EBC" w:rsidP="001D360B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>Электроэнергия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Default="00ED5EBC" w:rsidP="001D360B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ED5EBC" w:rsidRPr="00D86467" w:rsidRDefault="00ED5EBC" w:rsidP="001D360B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 xml:space="preserve"> нет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Default="00ED5EBC" w:rsidP="001D360B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ED5EBC" w:rsidRPr="00D86467" w:rsidRDefault="00ED5EBC" w:rsidP="001D360B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>-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Default="00ED5EBC" w:rsidP="001D360B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ED5EBC" w:rsidRPr="00D86467" w:rsidRDefault="00ED5EBC" w:rsidP="001D360B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>-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Default="00ED5EBC" w:rsidP="001D360B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ED5EBC" w:rsidRPr="00D86467" w:rsidRDefault="00ED5EBC" w:rsidP="001D360B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>-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Default="00ED5EBC" w:rsidP="001D360B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ED5EBC" w:rsidRPr="00D86467" w:rsidRDefault="00ED5EBC" w:rsidP="001D360B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>-</w:t>
            </w:r>
          </w:p>
        </w:tc>
      </w:tr>
      <w:tr w:rsidR="00ED5EBC" w:rsidRPr="001E11B6" w:rsidTr="001D360B">
        <w:trPr>
          <w:trHeight w:val="240"/>
        </w:trPr>
        <w:tc>
          <w:tcPr>
            <w:tcW w:w="15692" w:type="dxa"/>
            <w:gridSpan w:val="5"/>
          </w:tcPr>
          <w:p w:rsidR="00ED5EBC" w:rsidRPr="0010036F" w:rsidRDefault="00ED5EBC" w:rsidP="004B09ED">
            <w:pPr>
              <w:ind w:left="57" w:right="57"/>
              <w:rPr>
                <w:b/>
                <w:color w:val="000000" w:themeColor="text1"/>
              </w:rPr>
            </w:pPr>
            <w:r w:rsidRPr="0010036F">
              <w:rPr>
                <w:b/>
                <w:color w:val="000000" w:themeColor="text1"/>
              </w:rPr>
              <w:t>Система электроснабжения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10036F" w:rsidRDefault="00ED5EBC" w:rsidP="004B09ED">
            <w:pPr>
              <w:ind w:left="57" w:right="57"/>
              <w:rPr>
                <w:color w:val="000000" w:themeColor="text1"/>
              </w:rPr>
            </w:pPr>
            <w:r w:rsidRPr="0010036F">
              <w:rPr>
                <w:color w:val="000000" w:themeColor="text1"/>
              </w:rPr>
              <w:t>Центральная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D5EBC" w:rsidRPr="002F1792" w:rsidRDefault="00ED5EBC" w:rsidP="004B09ED">
            <w:pPr>
              <w:ind w:left="57" w:right="57"/>
            </w:pPr>
            <w:r>
              <w:t>1</w:t>
            </w:r>
          </w:p>
        </w:tc>
      </w:tr>
      <w:tr w:rsidR="00ED5EBC" w:rsidRPr="009D5FFC" w:rsidTr="001D360B">
        <w:trPr>
          <w:trHeight w:val="240"/>
        </w:trPr>
        <w:tc>
          <w:tcPr>
            <w:tcW w:w="15692" w:type="dxa"/>
            <w:gridSpan w:val="5"/>
          </w:tcPr>
          <w:p w:rsidR="00ED5EBC" w:rsidRPr="009D5FFC" w:rsidRDefault="00ED5EBC" w:rsidP="004B09E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2F1792" w:rsidRDefault="00ED5EBC" w:rsidP="004B09ED">
            <w:pPr>
              <w:ind w:left="57" w:right="57"/>
            </w:pPr>
            <w:r>
              <w:t>Центральная</w:t>
            </w:r>
          </w:p>
        </w:tc>
      </w:tr>
      <w:tr w:rsidR="00ED5EBC" w:rsidRPr="009D5FFC" w:rsidTr="001D360B">
        <w:trPr>
          <w:trHeight w:val="240"/>
        </w:trPr>
        <w:tc>
          <w:tcPr>
            <w:tcW w:w="15692" w:type="dxa"/>
            <w:gridSpan w:val="5"/>
          </w:tcPr>
          <w:p w:rsidR="00ED5EBC" w:rsidRPr="009D5FFC" w:rsidRDefault="00ED5EBC" w:rsidP="004B09E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2F1792" w:rsidRDefault="00ED5EBC" w:rsidP="004B09ED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ED5EBC" w:rsidRPr="009D5FFC" w:rsidTr="001D360B">
        <w:trPr>
          <w:trHeight w:val="240"/>
        </w:trPr>
        <w:tc>
          <w:tcPr>
            <w:tcW w:w="15692" w:type="dxa"/>
            <w:gridSpan w:val="5"/>
          </w:tcPr>
          <w:p w:rsidR="00ED5EBC" w:rsidRPr="009D5FFC" w:rsidRDefault="00ED5EBC" w:rsidP="004B09E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2F1792" w:rsidRDefault="00ED5EBC" w:rsidP="004B09ED">
            <w:pPr>
              <w:ind w:left="57" w:right="57"/>
            </w:pPr>
            <w:r>
              <w:t>Центральная</w:t>
            </w:r>
          </w:p>
        </w:tc>
      </w:tr>
      <w:tr w:rsidR="00ED5EBC" w:rsidRPr="009D5FFC" w:rsidTr="001D360B">
        <w:trPr>
          <w:trHeight w:val="240"/>
        </w:trPr>
        <w:tc>
          <w:tcPr>
            <w:tcW w:w="15692" w:type="dxa"/>
            <w:gridSpan w:val="5"/>
          </w:tcPr>
          <w:p w:rsidR="00ED5EBC" w:rsidRPr="009D5FFC" w:rsidRDefault="00ED5EBC" w:rsidP="004B09E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2F1792" w:rsidRDefault="00ED5EBC" w:rsidP="004B09ED">
            <w:pPr>
              <w:ind w:left="57" w:right="57"/>
            </w:pPr>
            <w:r>
              <w:t>Центральная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ED5EBC" w:rsidRPr="002F1792" w:rsidRDefault="00ED5EBC" w:rsidP="004B09ED">
            <w:pPr>
              <w:ind w:left="57" w:right="57"/>
            </w:pPr>
            <w:r>
              <w:t>отсутствует</w:t>
            </w:r>
          </w:p>
        </w:tc>
      </w:tr>
      <w:tr w:rsidR="00ED5EBC" w:rsidRPr="009D5FFC" w:rsidTr="001D360B">
        <w:trPr>
          <w:trHeight w:val="240"/>
        </w:trPr>
        <w:tc>
          <w:tcPr>
            <w:tcW w:w="15692" w:type="dxa"/>
            <w:gridSpan w:val="5"/>
          </w:tcPr>
          <w:p w:rsidR="00ED5EBC" w:rsidRPr="009D5FFC" w:rsidRDefault="00ED5EBC" w:rsidP="004B09E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2F1792" w:rsidRDefault="00ED5EBC" w:rsidP="004B09ED">
            <w:pPr>
              <w:ind w:left="57" w:right="57"/>
            </w:pPr>
            <w:r>
              <w:t>Центральная</w:t>
            </w:r>
          </w:p>
        </w:tc>
      </w:tr>
      <w:tr w:rsidR="00ED5EBC" w:rsidRPr="009D5FFC" w:rsidTr="001D360B">
        <w:trPr>
          <w:trHeight w:val="240"/>
        </w:trPr>
        <w:tc>
          <w:tcPr>
            <w:tcW w:w="15692" w:type="dxa"/>
            <w:gridSpan w:val="5"/>
          </w:tcPr>
          <w:p w:rsidR="00ED5EBC" w:rsidRPr="009D5FFC" w:rsidRDefault="00ED5EBC" w:rsidP="004B09E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2F1792" w:rsidRDefault="004B09ED" w:rsidP="004B09ED">
            <w:pPr>
              <w:ind w:left="57" w:right="57"/>
            </w:pPr>
            <w:r>
              <w:t xml:space="preserve"> В</w:t>
            </w:r>
            <w:r w:rsidR="00ED5EBC">
              <w:t>ытяжная</w:t>
            </w:r>
          </w:p>
        </w:tc>
      </w:tr>
      <w:tr w:rsidR="00ED5EBC" w:rsidRPr="009D5FFC" w:rsidTr="001D360B">
        <w:trPr>
          <w:trHeight w:val="240"/>
        </w:trPr>
        <w:tc>
          <w:tcPr>
            <w:tcW w:w="15692" w:type="dxa"/>
            <w:gridSpan w:val="5"/>
          </w:tcPr>
          <w:p w:rsidR="00ED5EBC" w:rsidRPr="009D5FFC" w:rsidRDefault="00ED5EBC" w:rsidP="001D360B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пожаротушения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lastRenderedPageBreak/>
              <w:t>47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2F1792" w:rsidRDefault="00ED5EBC" w:rsidP="001D360B">
            <w:pPr>
              <w:ind w:left="57" w:right="57"/>
            </w:pPr>
            <w:r>
              <w:t>Отсутствует</w:t>
            </w:r>
          </w:p>
        </w:tc>
      </w:tr>
      <w:tr w:rsidR="00ED5EBC" w:rsidRPr="00C513D1" w:rsidTr="001D360B">
        <w:trPr>
          <w:trHeight w:val="240"/>
        </w:trPr>
        <w:tc>
          <w:tcPr>
            <w:tcW w:w="15692" w:type="dxa"/>
            <w:gridSpan w:val="5"/>
          </w:tcPr>
          <w:p w:rsidR="00ED5EBC" w:rsidRPr="00C513D1" w:rsidRDefault="00ED5EBC" w:rsidP="001D360B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2F1792" w:rsidRDefault="00ED5EBC" w:rsidP="001D360B">
            <w:pPr>
              <w:ind w:left="57" w:right="57"/>
            </w:pPr>
            <w:r>
              <w:t>Наружные водостоки</w:t>
            </w:r>
          </w:p>
        </w:tc>
      </w:tr>
    </w:tbl>
    <w:p w:rsidR="00ED5EBC" w:rsidRDefault="00ED5EBC" w:rsidP="00ED5EBC">
      <w:pPr>
        <w:rPr>
          <w:sz w:val="28"/>
          <w:szCs w:val="28"/>
        </w:rPr>
        <w:sectPr w:rsidR="00ED5EBC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D44958" w:rsidRDefault="00D44958" w:rsidP="00D4495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2.3. Сведения о выполняемых работах (оказываемых услугах) по содержанию и ремонту общего имущества в многоквартирном доме № 43А по ул. Павлова в г.Южноуральске,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1"/>
        <w:gridCol w:w="5812"/>
        <w:gridCol w:w="2410"/>
        <w:gridCol w:w="2834"/>
        <w:gridCol w:w="284"/>
        <w:gridCol w:w="3119"/>
      </w:tblGrid>
      <w:tr w:rsidR="00D44958" w:rsidTr="001D360B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58" w:rsidRDefault="00D44958" w:rsidP="001D360B">
            <w:pPr>
              <w:ind w:left="57" w:right="57"/>
              <w:jc w:val="center"/>
            </w:pPr>
            <w:r>
              <w:t>№</w:t>
            </w:r>
          </w:p>
          <w:p w:rsidR="00D44958" w:rsidRDefault="00D44958" w:rsidP="001D360B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58" w:rsidRDefault="00D44958" w:rsidP="001D360B">
            <w:pPr>
              <w:ind w:left="57" w:right="57"/>
              <w:jc w:val="center"/>
            </w:pPr>
            <w:r>
              <w:t>Наименование</w:t>
            </w:r>
          </w:p>
          <w:p w:rsidR="00D44958" w:rsidRDefault="00D44958" w:rsidP="001D360B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58" w:rsidRDefault="00D44958" w:rsidP="001D360B">
            <w:pPr>
              <w:ind w:left="57" w:right="57"/>
              <w:jc w:val="center"/>
            </w:pPr>
            <w:r>
              <w:t>Единица</w:t>
            </w:r>
          </w:p>
          <w:p w:rsidR="00D44958" w:rsidRDefault="00D44958" w:rsidP="001D360B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58" w:rsidRDefault="00D44958" w:rsidP="001D360B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D44958" w:rsidTr="001D360B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58" w:rsidRDefault="00D44958" w:rsidP="001D360B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58" w:rsidRDefault="00D44958" w:rsidP="001D360B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58" w:rsidRDefault="00D44958" w:rsidP="001D360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58" w:rsidRDefault="0059571F" w:rsidP="009757E3">
            <w:pPr>
              <w:ind w:right="57"/>
            </w:pPr>
            <w:r>
              <w:t>02.07.2025</w:t>
            </w:r>
            <w:r w:rsidR="00E64391">
              <w:t xml:space="preserve"> г</w:t>
            </w:r>
          </w:p>
        </w:tc>
      </w:tr>
      <w:tr w:rsidR="00D44958" w:rsidTr="001D360B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58" w:rsidRDefault="00D44958" w:rsidP="001D360B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58" w:rsidRDefault="00D44958" w:rsidP="001D360B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58" w:rsidRDefault="00D44958" w:rsidP="001D360B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58" w:rsidRDefault="00D44958" w:rsidP="001D360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44958" w:rsidTr="001D360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58" w:rsidRDefault="00D44958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58" w:rsidRDefault="00D44958" w:rsidP="001D360B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58" w:rsidRDefault="00D44958" w:rsidP="001D360B"/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58" w:rsidRDefault="00D44958" w:rsidP="001D360B">
            <w:pPr>
              <w:ind w:right="57"/>
              <w:jc w:val="center"/>
            </w:pPr>
          </w:p>
        </w:tc>
      </w:tr>
      <w:tr w:rsidR="0059571F" w:rsidTr="0059571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60B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60B">
            <w:r>
              <w:t>Руб. в месяц на кв.м. площади помещений.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right="57"/>
              <w:jc w:val="center"/>
            </w:pPr>
            <w:r>
              <w:t>2,29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1F" w:rsidRDefault="0059571F" w:rsidP="001D360B">
            <w:pPr>
              <w:ind w:right="57"/>
              <w:jc w:val="center"/>
            </w:pPr>
            <w:r>
              <w:t>2,42</w:t>
            </w:r>
          </w:p>
        </w:tc>
      </w:tr>
      <w:tr w:rsidR="0059571F" w:rsidTr="0059571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60B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2,37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1F" w:rsidRDefault="0059571F" w:rsidP="001D360B">
            <w:pPr>
              <w:ind w:left="57" w:right="57"/>
              <w:jc w:val="center"/>
            </w:pPr>
            <w:r>
              <w:t>2,50</w:t>
            </w:r>
          </w:p>
        </w:tc>
      </w:tr>
      <w:tr w:rsidR="0059571F" w:rsidTr="0059571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60B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2,28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1F" w:rsidRDefault="0059571F" w:rsidP="001D360B">
            <w:pPr>
              <w:ind w:left="57" w:right="57"/>
              <w:jc w:val="center"/>
            </w:pPr>
            <w:r>
              <w:t>2,42</w:t>
            </w:r>
          </w:p>
        </w:tc>
      </w:tr>
      <w:tr w:rsidR="0059571F" w:rsidTr="0059571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60B">
            <w:pPr>
              <w:ind w:left="57" w:right="57"/>
            </w:pPr>
            <w:r>
              <w:t>Техническое обслуживание прибора учета холодной воды.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0,22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1F" w:rsidRDefault="0059571F" w:rsidP="001D360B">
            <w:pPr>
              <w:ind w:left="57" w:right="57"/>
              <w:jc w:val="center"/>
            </w:pPr>
            <w:r>
              <w:t>0,34</w:t>
            </w:r>
          </w:p>
        </w:tc>
      </w:tr>
      <w:tr w:rsidR="0059571F" w:rsidTr="0059571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60B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0,36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1F" w:rsidRDefault="0059571F" w:rsidP="001D360B">
            <w:pPr>
              <w:ind w:left="57" w:right="57"/>
              <w:jc w:val="center"/>
            </w:pPr>
            <w:r>
              <w:t>0,48</w:t>
            </w:r>
          </w:p>
        </w:tc>
      </w:tr>
      <w:tr w:rsidR="0059571F" w:rsidTr="0059571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60B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0,51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1F" w:rsidRDefault="0059571F" w:rsidP="001D360B">
            <w:pPr>
              <w:ind w:left="57" w:right="57"/>
              <w:jc w:val="center"/>
            </w:pPr>
            <w:r>
              <w:t>0,63</w:t>
            </w:r>
          </w:p>
        </w:tc>
      </w:tr>
      <w:tr w:rsidR="0059571F" w:rsidTr="0059571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60B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0,89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1F" w:rsidRDefault="0059571F" w:rsidP="001D360B">
            <w:pPr>
              <w:ind w:left="57" w:right="57"/>
              <w:jc w:val="center"/>
            </w:pPr>
            <w:r>
              <w:t>0,98</w:t>
            </w:r>
          </w:p>
        </w:tc>
      </w:tr>
      <w:tr w:rsidR="0059571F" w:rsidTr="0059571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60B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8,92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1F" w:rsidRDefault="0059571F" w:rsidP="001D360B">
            <w:pPr>
              <w:ind w:left="57" w:right="57"/>
              <w:jc w:val="center"/>
            </w:pPr>
            <w:r>
              <w:t>9,77</w:t>
            </w:r>
          </w:p>
        </w:tc>
      </w:tr>
      <w:tr w:rsidR="0059571F" w:rsidTr="0059571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571F" w:rsidRDefault="0059571F" w:rsidP="001D360B">
            <w:pPr>
              <w:ind w:left="57" w:right="57"/>
              <w:rPr>
                <w:b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3F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01.08.2024 г.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1F" w:rsidRDefault="0059571F" w:rsidP="00A311E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01.02.2025 г.</w:t>
            </w:r>
          </w:p>
        </w:tc>
      </w:tr>
      <w:tr w:rsidR="0059571F" w:rsidTr="0059571F">
        <w:trPr>
          <w:trHeight w:val="462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571F" w:rsidRDefault="0059571F" w:rsidP="001D360B">
            <w:pPr>
              <w:ind w:left="57" w:right="57"/>
              <w:rPr>
                <w:b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Pr="00A311EA" w:rsidRDefault="0059571F" w:rsidP="001D33F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07.08.2024 г.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1F" w:rsidRPr="00A311EA" w:rsidRDefault="0059571F" w:rsidP="001D360B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Уведомл.№40 03.02.2025 г.</w:t>
            </w:r>
          </w:p>
        </w:tc>
      </w:tr>
      <w:tr w:rsidR="0059571F" w:rsidTr="001D360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571F" w:rsidRDefault="0059571F" w:rsidP="001D360B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Определена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59571F" w:rsidTr="001D360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571F" w:rsidRDefault="0059571F" w:rsidP="001D360B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«Жилсоюз Южноуральск»</w:t>
            </w:r>
          </w:p>
        </w:tc>
      </w:tr>
      <w:tr w:rsidR="0059571F" w:rsidTr="00C8557A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C8557A">
            <w:pPr>
              <w:ind w:left="57" w:right="57"/>
              <w:rPr>
                <w:b/>
              </w:rPr>
            </w:pPr>
            <w:r>
              <w:rPr>
                <w:b/>
              </w:rPr>
              <w:t>Уборка помещений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59571F" w:rsidTr="00C8557A">
        <w:trPr>
          <w:trHeight w:val="240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Pr="00103F35" w:rsidRDefault="0059571F" w:rsidP="00C8557A">
            <w:pPr>
              <w:ind w:left="57" w:right="57"/>
            </w:pPr>
            <w:r w:rsidRPr="00103F35">
              <w:t>№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Pr="00EF53BD" w:rsidRDefault="0059571F" w:rsidP="001D360B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59571F" w:rsidTr="00C8557A">
        <w:trPr>
          <w:trHeight w:val="240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Pr="00103F35" w:rsidRDefault="0059571F" w:rsidP="00C8557A">
            <w:pPr>
              <w:ind w:left="57" w:right="57"/>
            </w:pPr>
            <w:r w:rsidRPr="00103F35"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  <w:jc w:val="center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Pr="009757E3" w:rsidRDefault="0059571F" w:rsidP="0059571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</w:tr>
      <w:tr w:rsidR="0059571F" w:rsidTr="00C8557A">
        <w:trPr>
          <w:trHeight w:val="240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C8557A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Pr="00EF53BD" w:rsidRDefault="0059571F" w:rsidP="001D360B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01.02.2025 г.</w:t>
            </w:r>
          </w:p>
        </w:tc>
      </w:tr>
      <w:tr w:rsidR="0059571F" w:rsidTr="00C8557A">
        <w:trPr>
          <w:trHeight w:val="240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C8557A">
            <w:pPr>
              <w:ind w:left="57" w:right="57"/>
            </w:pPr>
            <w: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«Жилсоюз Южноуральск»</w:t>
            </w:r>
          </w:p>
        </w:tc>
      </w:tr>
      <w:tr w:rsidR="0059571F" w:rsidTr="00C8557A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</w:pPr>
            <w:r>
              <w:lastRenderedPageBreak/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59571F" w:rsidTr="00C8557A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C8557A">
            <w:pPr>
              <w:ind w:left="57" w:right="57"/>
              <w:jc w:val="center"/>
            </w:pPr>
            <w:r>
              <w:t>5,00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1F" w:rsidRDefault="0059571F" w:rsidP="001D360B">
            <w:pPr>
              <w:ind w:left="57" w:right="57"/>
              <w:jc w:val="center"/>
            </w:pPr>
          </w:p>
        </w:tc>
      </w:tr>
      <w:tr w:rsidR="0059571F" w:rsidTr="00C8557A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F65B60">
            <w:pPr>
              <w:ind w:left="57" w:right="57"/>
            </w:pPr>
            <w:r>
              <w:t>С 01.02.2023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1F" w:rsidRDefault="0059571F" w:rsidP="001D360B">
            <w:pPr>
              <w:ind w:left="57" w:right="57"/>
              <w:jc w:val="center"/>
            </w:pPr>
          </w:p>
        </w:tc>
      </w:tr>
      <w:tr w:rsidR="0059571F" w:rsidTr="00C8557A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right="57"/>
            </w:pPr>
            <w:r>
              <w:t>Основание установления стоимости  работы (услуги),</w:t>
            </w:r>
          </w:p>
          <w:p w:rsidR="0059571F" w:rsidRDefault="0059571F" w:rsidP="001D360B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общего собрания собственников ОСС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9063BC">
            <w:pPr>
              <w:ind w:left="57" w:right="57"/>
            </w:pPr>
            <w:r>
              <w:t>Протокол ОСС от 07.04.2023 г. г.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71F" w:rsidRDefault="0059571F" w:rsidP="001D360B">
            <w:pPr>
              <w:ind w:left="57" w:right="57"/>
            </w:pPr>
          </w:p>
        </w:tc>
      </w:tr>
      <w:tr w:rsidR="0059571F" w:rsidTr="00C8557A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jc w:val="center"/>
            </w:pPr>
            <w:r>
              <w:t>-</w:t>
            </w:r>
          </w:p>
        </w:tc>
        <w:tc>
          <w:tcPr>
            <w:tcW w:w="31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F" w:rsidRDefault="0059571F" w:rsidP="001D360B"/>
        </w:tc>
      </w:tr>
      <w:tr w:rsidR="0059571F" w:rsidTr="001D360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«Жилсоюз Южноуральск»</w:t>
            </w:r>
          </w:p>
        </w:tc>
      </w:tr>
      <w:tr w:rsidR="0059571F" w:rsidTr="00C8557A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</w:pPr>
            <w: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right="57"/>
              <w:rPr>
                <w:b/>
              </w:rPr>
            </w:pPr>
            <w:r>
              <w:rPr>
                <w:b/>
              </w:rPr>
              <w:t>Работы (услуги) по техническому обслуживанию и ремонту общедомового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59571F" w:rsidTr="00C8557A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59571F" w:rsidTr="00C8557A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</w:t>
            </w:r>
          </w:p>
        </w:tc>
      </w:tr>
      <w:tr w:rsidR="0059571F" w:rsidTr="00C8557A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59571F" w:rsidTr="001D360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оборудования в многоквартирных домах от 01.01.2024 г., №11</w:t>
            </w:r>
          </w:p>
        </w:tc>
      </w:tr>
      <w:tr w:rsidR="0059571F" w:rsidTr="001D360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71F" w:rsidRDefault="0059571F" w:rsidP="001D360B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E06280" w:rsidRDefault="00E06280" w:rsidP="00643027"/>
    <w:p w:rsidR="00643027" w:rsidRPr="00BB7B48" w:rsidRDefault="00643027" w:rsidP="00643027">
      <w:r>
        <w:t xml:space="preserve">Дополнительная информация: В соответствии со ст.246 Фед.Закона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r>
        <w:rPr>
          <w:lang w:val="en-US"/>
        </w:rPr>
        <w:t>ru</w:t>
      </w:r>
      <w:r w:rsidRPr="00BB7B48">
        <w:t xml:space="preserve">, </w:t>
      </w:r>
      <w:r>
        <w:t>тел.гор. линии: 8-80-333-12-79;8(351)200-33-83.</w:t>
      </w:r>
    </w:p>
    <w:p w:rsidR="00D44958" w:rsidRDefault="00D44958" w:rsidP="00D44958">
      <w:pPr>
        <w:rPr>
          <w:sz w:val="28"/>
          <w:szCs w:val="28"/>
        </w:rPr>
        <w:sectPr w:rsidR="00D44958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9211D0" w:rsidRDefault="009211D0" w:rsidP="009211D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на коммунальные услуги по МКД № 4</w:t>
      </w:r>
      <w:r w:rsidR="009B5708">
        <w:rPr>
          <w:b/>
          <w:sz w:val="28"/>
          <w:szCs w:val="28"/>
        </w:rPr>
        <w:t>3А по улице Павлова</w:t>
      </w:r>
      <w:r>
        <w:rPr>
          <w:b/>
          <w:sz w:val="28"/>
          <w:szCs w:val="28"/>
        </w:rPr>
        <w:t xml:space="preserve"> в городе Южноуральске.</w:t>
      </w:r>
    </w:p>
    <w:p w:rsidR="009211D0" w:rsidRDefault="009211D0" w:rsidP="009211D0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59571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№</w:t>
            </w:r>
          </w:p>
          <w:p w:rsidR="0059571F" w:rsidRDefault="0059571F" w:rsidP="001D33F5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Единица</w:t>
            </w:r>
          </w:p>
          <w:p w:rsidR="0059571F" w:rsidRDefault="0059571F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1F" w:rsidRDefault="0059571F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right="57"/>
            </w:pPr>
            <w:r>
              <w:t>02.07.2025 г.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Основание предоставления коммунальной  услуги..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«Жилсоюз</w:t>
            </w:r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>не оказываются,  в связи с принятием собственниками помещений в МКД решения о заключении прямого договора с ресурсоснабжающей организацией.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ОАО «ЮТСК»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7424024520</w:t>
            </w:r>
          </w:p>
        </w:tc>
      </w:tr>
      <w:tr w:rsidR="0059571F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 отсутствует, в связи с заключением собственниками помещений в МКД прямого договора с ресурсоснабжающей организацией.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Pr="0038398A" w:rsidRDefault="0059571F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F" w:rsidRPr="0038398A" w:rsidRDefault="0059571F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Pr="0038398A" w:rsidRDefault="0059571F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F" w:rsidRPr="0038398A" w:rsidRDefault="0059571F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38398A" w:rsidRDefault="0059571F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F1317F" w:rsidRDefault="0059571F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Гкал. на 1 кв.м.общей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right="57"/>
            </w:pPr>
            <w:r>
              <w:t>0,03254</w:t>
            </w:r>
          </w:p>
        </w:tc>
      </w:tr>
      <w:tr w:rsidR="0059571F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1F" w:rsidRDefault="0059571F" w:rsidP="001D33F5">
            <w:pPr>
              <w:jc w:val="center"/>
            </w:pPr>
            <w:r>
              <w:rPr>
                <w:b/>
              </w:rPr>
              <w:t>-</w:t>
            </w:r>
          </w:p>
          <w:p w:rsidR="0059571F" w:rsidRDefault="0059571F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59571F" w:rsidRDefault="0059571F" w:rsidP="001D33F5">
            <w:pPr>
              <w:ind w:right="57"/>
            </w:pP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с 01.01.2025 г.</w:t>
            </w:r>
          </w:p>
        </w:tc>
      </w:tr>
      <w:tr w:rsidR="0059571F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Не  установлен.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816508" w:rsidRDefault="0059571F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816508" w:rsidRDefault="0059571F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«Жилсоюз</w:t>
            </w:r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>не оказываются,  в связи с принятием собственниками помещений в МКД решения о заключении прямого договора с ресурсоснабжающей организацией.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ОАО «ЮТСК»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7424024520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 отсутствует, в связи с заключением собственниками помещений в МКД прямого договора с ресурсоснабжающей организацией.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 xml:space="preserve">руб.куб.м.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Pr="00F1738F" w:rsidRDefault="0059571F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F" w:rsidRPr="00F1738F" w:rsidRDefault="0059571F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1F" w:rsidRDefault="0059571F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Pr="00F1738F" w:rsidRDefault="0059571F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F" w:rsidRPr="00F1738F" w:rsidRDefault="0059571F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F1738F" w:rsidRDefault="0059571F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Руб.Гкал.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Pr="00F1738F" w:rsidRDefault="0059571F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F" w:rsidRPr="00F1738F" w:rsidRDefault="0059571F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59571F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Срок действия тарифа</w:t>
            </w:r>
          </w:p>
          <w:p w:rsidR="0059571F" w:rsidRDefault="0059571F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1F" w:rsidRDefault="0059571F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Pr="00F1738F" w:rsidRDefault="0059571F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F" w:rsidRPr="00F1738F" w:rsidRDefault="0059571F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F1738F" w:rsidRDefault="0059571F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1F" w:rsidRDefault="0059571F" w:rsidP="001D33F5">
            <w:pPr>
              <w:ind w:left="57" w:right="57"/>
            </w:pPr>
            <w:r>
              <w:t>14.</w:t>
            </w:r>
          </w:p>
          <w:p w:rsidR="0059571F" w:rsidRDefault="0059571F" w:rsidP="001D33F5">
            <w:pPr>
              <w:ind w:left="57" w:right="57"/>
            </w:pPr>
          </w:p>
          <w:p w:rsidR="0059571F" w:rsidRDefault="0059571F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right="57"/>
            </w:pPr>
            <w:r>
              <w:t>4,24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0,06928 для домов с п/с</w:t>
            </w:r>
          </w:p>
          <w:p w:rsidR="0059571F" w:rsidRDefault="0059571F" w:rsidP="001D33F5">
            <w:pPr>
              <w:ind w:left="57" w:right="57"/>
            </w:pP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1F" w:rsidRDefault="0059571F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с 01.07.2018 г.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BF5228" w:rsidRDefault="0059571F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BF5228" w:rsidRDefault="0059571F" w:rsidP="001D33F5">
            <w:pPr>
              <w:ind w:left="57" w:right="57"/>
            </w:pPr>
            <w:r w:rsidRPr="00BF5228">
              <w:t>0,05858</w:t>
            </w:r>
          </w:p>
        </w:tc>
      </w:tr>
      <w:tr w:rsidR="0059571F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«Жилсоюз</w:t>
            </w:r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>не оказываются,  в связи с принятием собственниками помещений в МКД решения о заключении прямого договора с ресурсоснабжающей организацией.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020CC" w:rsidRDefault="0059571F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020CC" w:rsidRDefault="0059571F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rPr>
                <w:sz w:val="22"/>
                <w:szCs w:val="22"/>
              </w:rPr>
              <w:t>Договор отсутствует, в связи с заключением собственниками помещений в МКД прямого договора с ресурсоснабжающей организацией.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руб.куб.м.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F" w:rsidRPr="00E020CC" w:rsidRDefault="0059571F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F" w:rsidRPr="00E020CC" w:rsidRDefault="0059571F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Pr="00E020CC" w:rsidRDefault="0059571F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F" w:rsidRPr="00E020CC" w:rsidRDefault="0059571F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020CC" w:rsidRDefault="0059571F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right="57"/>
            </w:pPr>
            <w:r>
              <w:t xml:space="preserve"> 7,32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Куб.м. на 1 кв.м.общей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0,05782</w:t>
            </w:r>
          </w:p>
        </w:tc>
      </w:tr>
      <w:tr w:rsidR="0059571F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59571F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«Жилсоюз</w:t>
            </w:r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>не оказываются,  в связи с принятием собственниками помещений в МКД решения о заключении прямого договора с ресурсоснабжающей организацией.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</w:pPr>
            <w:r>
              <w:t>ООО «Уралэнергосбыт»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</w:pPr>
            <w:r>
              <w:t>7453313477</w:t>
            </w:r>
          </w:p>
        </w:tc>
      </w:tr>
      <w:tr w:rsidR="0059571F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rPr>
                <w:sz w:val="22"/>
                <w:szCs w:val="22"/>
              </w:rPr>
              <w:t>Договор отсутствует, в связи с заключением собственниками помещений в МКД прямого договора с ресурсоснабжающей организацией.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93217F" w:rsidRDefault="0059571F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020CC" w:rsidRDefault="0059571F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1F" w:rsidRPr="00E020CC" w:rsidRDefault="0059571F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93217F" w:rsidRDefault="0059571F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020CC" w:rsidRDefault="0059571F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1F" w:rsidRPr="00E020CC" w:rsidRDefault="0059571F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59571F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93217F" w:rsidRDefault="0059571F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020CC" w:rsidRDefault="0059571F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93217F" w:rsidRDefault="0059571F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93217F" w:rsidRDefault="0059571F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кВтч. на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93217F" w:rsidRDefault="0059571F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59571F" w:rsidRPr="0093217F" w:rsidRDefault="0059571F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кВтч. на 1 чел. в месяц</w:t>
            </w:r>
          </w:p>
          <w:p w:rsidR="0059571F" w:rsidRPr="0093217F" w:rsidRDefault="0059571F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кВтч. на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59571F" w:rsidRPr="0093217F" w:rsidRDefault="0059571F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59571F" w:rsidRPr="0093217F" w:rsidRDefault="0059571F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кВтч. на 1 чел. в месяц</w:t>
            </w:r>
          </w:p>
          <w:p w:rsidR="0059571F" w:rsidRDefault="0059571F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кВтч. на 1 чел. в месяц.</w:t>
            </w:r>
          </w:p>
        </w:tc>
      </w:tr>
      <w:tr w:rsidR="0059571F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59571F" w:rsidRDefault="0059571F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1F" w:rsidRDefault="0059571F" w:rsidP="001D33F5">
            <w:pPr>
              <w:ind w:left="57" w:right="57"/>
            </w:pPr>
            <w:r>
              <w:t>29.</w:t>
            </w:r>
          </w:p>
          <w:p w:rsidR="0059571F" w:rsidRDefault="0059571F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кВтч. в месяц  на 1 кв.м.общей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right="57"/>
            </w:pPr>
            <w:r>
              <w:t>0,474</w:t>
            </w:r>
          </w:p>
        </w:tc>
      </w:tr>
      <w:tr w:rsidR="0059571F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«Жилсоюз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ресурсоснабжающей организацией.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</w:pPr>
            <w:r w:rsidRPr="00E5175E">
              <w:t>ООО «НОВАТЭК-Челябинск»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 w:rsidRPr="00E5175E">
              <w:t>7404056114</w:t>
            </w:r>
          </w:p>
          <w:p w:rsidR="0059571F" w:rsidRDefault="0059571F" w:rsidP="001D33F5">
            <w:pPr>
              <w:ind w:left="57" w:right="57"/>
            </w:pPr>
          </w:p>
          <w:p w:rsidR="0059571F" w:rsidRDefault="0059571F" w:rsidP="001D33F5">
            <w:pPr>
              <w:ind w:left="57" w:right="57"/>
            </w:pPr>
          </w:p>
          <w:p w:rsidR="0059571F" w:rsidRDefault="0059571F" w:rsidP="001D33F5">
            <w:pPr>
              <w:ind w:right="57"/>
            </w:pPr>
          </w:p>
        </w:tc>
      </w:tr>
      <w:tr w:rsidR="0059571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>Договор отсутствует, в связи с заключением собственниками помещений в МКД прямого договора с ресурсоснабжающей организацией.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Pr="00E5175E" w:rsidRDefault="0059571F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F" w:rsidRPr="00E5175E" w:rsidRDefault="0059571F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1F" w:rsidRPr="00E5175E" w:rsidRDefault="0059571F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59571F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</w:pPr>
            <w:r>
              <w:t>12</w:t>
            </w:r>
          </w:p>
        </w:tc>
      </w:tr>
      <w:tr w:rsidR="0059571F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</w:pPr>
            <w:r>
              <w:t>Постановление от 22.11.2022 №98/5</w:t>
            </w:r>
          </w:p>
          <w:p w:rsidR="0059571F" w:rsidRPr="00E5175E" w:rsidRDefault="0059571F" w:rsidP="001D33F5">
            <w:pPr>
              <w:ind w:left="57" w:right="57"/>
            </w:pP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E5175E" w:rsidRDefault="0059571F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установлен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«Жилсоюз</w:t>
            </w:r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>не оказываются,  в связи с принятием собственниками помещений в МКД решения о заключении прямого договора с ресурсоснабжающей организацией.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521CB1" w:rsidRDefault="0059571F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521CB1" w:rsidRDefault="0059571F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rPr>
                <w:sz w:val="22"/>
                <w:szCs w:val="22"/>
              </w:rPr>
              <w:t>Договор отсутствует, в связи с заключением собственниками помещений в МКД прямого договора с ресурсоснабжающей организацией.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Тариф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93217F" w:rsidRDefault="0059571F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 xml:space="preserve">Руб.куб.м.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Pr="00521CB1" w:rsidRDefault="0059571F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F" w:rsidRPr="00521CB1" w:rsidRDefault="0059571F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93217F" w:rsidRDefault="0059571F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Pr="00521CB1" w:rsidRDefault="0059571F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F" w:rsidRPr="00521CB1" w:rsidRDefault="0059571F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93217F" w:rsidRDefault="0059571F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521CB1" w:rsidRDefault="0059571F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1F" w:rsidRPr="00521CB1" w:rsidRDefault="0059571F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93217F" w:rsidRDefault="0059571F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521CB1" w:rsidRDefault="0059571F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93217F" w:rsidRDefault="0059571F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11,35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Pr="0093217F" w:rsidRDefault="0059571F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0,1164</w:t>
            </w:r>
          </w:p>
        </w:tc>
      </w:tr>
      <w:tr w:rsidR="0059571F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59571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F" w:rsidRDefault="0059571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1F" w:rsidRDefault="0059571F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3E4288" w:rsidRDefault="003E4288" w:rsidP="009211D0">
      <w:pPr>
        <w:rPr>
          <w:sz w:val="28"/>
          <w:szCs w:val="28"/>
        </w:rPr>
        <w:sectPr w:rsidR="003E4288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972BF7">
        <w:rPr>
          <w:b/>
          <w:sz w:val="28"/>
          <w:szCs w:val="28"/>
        </w:rPr>
        <w:t xml:space="preserve"> №43А по улице Павлов</w:t>
      </w:r>
      <w:r w:rsidR="009820EA">
        <w:rPr>
          <w:b/>
          <w:sz w:val="28"/>
          <w:szCs w:val="28"/>
        </w:rPr>
        <w:t>а в городе Южноуральске</w:t>
      </w:r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9721AF" w:rsidTr="00C8557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  <w:jc w:val="center"/>
            </w:pPr>
            <w:r>
              <w:t>№</w:t>
            </w:r>
          </w:p>
          <w:p w:rsidR="009721AF" w:rsidRDefault="009721AF" w:rsidP="00C8557A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  <w:jc w:val="center"/>
            </w:pPr>
            <w:r>
              <w:t>Наименование</w:t>
            </w:r>
          </w:p>
          <w:p w:rsidR="009721AF" w:rsidRDefault="009721AF" w:rsidP="00C8557A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  <w:jc w:val="center"/>
            </w:pPr>
            <w:r>
              <w:t>Единица</w:t>
            </w:r>
          </w:p>
          <w:p w:rsidR="009721AF" w:rsidRDefault="009721AF" w:rsidP="00C8557A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9721AF" w:rsidTr="00C8557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C8557A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59571F" w:rsidP="00C8557A">
            <w:pPr>
              <w:ind w:left="57" w:right="57"/>
            </w:pPr>
            <w:r>
              <w:t>02.07.2025</w:t>
            </w:r>
            <w:r w:rsidR="005236BE">
              <w:t xml:space="preserve"> г.</w:t>
            </w:r>
          </w:p>
        </w:tc>
      </w:tr>
      <w:tr w:rsidR="009721AF" w:rsidTr="00C8557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C8557A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9721AF" w:rsidTr="00C8557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C8557A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C8557A"/>
        </w:tc>
      </w:tr>
      <w:tr w:rsidR="009721AF" w:rsidTr="00C8557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C8557A"/>
        </w:tc>
      </w:tr>
      <w:tr w:rsidR="009721AF" w:rsidTr="00C8557A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7C427A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9721AF" w:rsidTr="00C8557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C8557A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C8557A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9721AF" w:rsidTr="00C8557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C8557A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C8557A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C8557A"/>
        </w:tc>
      </w:tr>
      <w:tr w:rsidR="009721AF" w:rsidTr="00C8557A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C8557A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C8557A"/>
        </w:tc>
      </w:tr>
      <w:tr w:rsidR="009721AF" w:rsidTr="00C8557A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C8557A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C8557A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C8557A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C8557A"/>
        </w:tc>
      </w:tr>
      <w:tr w:rsidR="009721AF" w:rsidTr="00C8557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C8557A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C8557A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C8557A"/>
        </w:tc>
      </w:tr>
      <w:tr w:rsidR="009721AF" w:rsidTr="00C8557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C8557A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C8557A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C8557A"/>
        </w:tc>
      </w:tr>
      <w:tr w:rsidR="009721AF" w:rsidTr="00C8557A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Реквизиты протокола общего собрания собственников помещений, на котором принято решение об использовании общедомового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C8557A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C8557A"/>
        </w:tc>
      </w:tr>
      <w:tr w:rsidR="009721AF" w:rsidTr="00C8557A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C8557A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C8557A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8557A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C8557A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C8557A"/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AB676F" w:rsidRPr="00BB21E6" w:rsidRDefault="00AB676F" w:rsidP="00AB676F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>
        <w:rPr>
          <w:b/>
          <w:sz w:val="28"/>
          <w:szCs w:val="28"/>
        </w:rPr>
        <w:t xml:space="preserve"> №43А по улице Павлова в городе Южноуральске</w:t>
      </w:r>
    </w:p>
    <w:p w:rsidR="00AB676F" w:rsidRPr="00C57FEF" w:rsidRDefault="00AB676F" w:rsidP="00AB676F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B676F" w:rsidRPr="002F1792" w:rsidTr="00C8557A">
        <w:trPr>
          <w:trHeight w:val="240"/>
        </w:trPr>
        <w:tc>
          <w:tcPr>
            <w:tcW w:w="608" w:type="dxa"/>
          </w:tcPr>
          <w:p w:rsidR="00AB676F" w:rsidRDefault="00AB676F" w:rsidP="00C8557A">
            <w:pPr>
              <w:ind w:left="57" w:right="57"/>
              <w:jc w:val="center"/>
            </w:pPr>
            <w:r>
              <w:t>№</w:t>
            </w:r>
          </w:p>
          <w:p w:rsidR="00AB676F" w:rsidRPr="002F1792" w:rsidRDefault="00AB676F" w:rsidP="00C8557A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4486" w:type="dxa"/>
          </w:tcPr>
          <w:p w:rsidR="00AB676F" w:rsidRDefault="00AB676F" w:rsidP="00C8557A">
            <w:pPr>
              <w:ind w:left="57" w:right="57"/>
              <w:jc w:val="center"/>
            </w:pPr>
            <w:r>
              <w:t>Наименование</w:t>
            </w:r>
          </w:p>
          <w:p w:rsidR="00AB676F" w:rsidRPr="002F1792" w:rsidRDefault="00AB676F" w:rsidP="00C8557A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B676F" w:rsidRDefault="00AB676F" w:rsidP="00C8557A">
            <w:pPr>
              <w:ind w:left="57" w:right="57"/>
              <w:jc w:val="center"/>
            </w:pPr>
            <w:r>
              <w:t>Наименование</w:t>
            </w:r>
          </w:p>
          <w:p w:rsidR="00AB676F" w:rsidRPr="002F1792" w:rsidRDefault="00AB676F" w:rsidP="00C8557A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B676F" w:rsidRDefault="00AB676F" w:rsidP="00C8557A">
            <w:pPr>
              <w:ind w:left="57" w:right="57"/>
              <w:jc w:val="center"/>
            </w:pPr>
            <w:r>
              <w:t>Единица</w:t>
            </w:r>
          </w:p>
          <w:p w:rsidR="00AB676F" w:rsidRPr="002F1792" w:rsidRDefault="00AB676F" w:rsidP="00C8557A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B676F" w:rsidRPr="002F1792" w:rsidRDefault="00AB676F" w:rsidP="00C8557A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B676F" w:rsidRPr="002F1792" w:rsidTr="00C8557A">
        <w:trPr>
          <w:trHeight w:val="240"/>
        </w:trPr>
        <w:tc>
          <w:tcPr>
            <w:tcW w:w="608" w:type="dxa"/>
          </w:tcPr>
          <w:p w:rsidR="00AB676F" w:rsidRPr="002F1792" w:rsidRDefault="00AB676F" w:rsidP="00C8557A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B676F" w:rsidRPr="002F1792" w:rsidRDefault="00AB676F" w:rsidP="00C8557A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B676F" w:rsidRPr="002F1792" w:rsidRDefault="00AB676F" w:rsidP="00C8557A">
            <w:pPr>
              <w:ind w:left="57" w:right="57"/>
            </w:pPr>
          </w:p>
        </w:tc>
        <w:tc>
          <w:tcPr>
            <w:tcW w:w="1458" w:type="dxa"/>
          </w:tcPr>
          <w:p w:rsidR="00AB676F" w:rsidRPr="002F1792" w:rsidRDefault="00AB676F" w:rsidP="00C8557A">
            <w:pPr>
              <w:ind w:left="57" w:right="57"/>
            </w:pPr>
          </w:p>
        </w:tc>
        <w:tc>
          <w:tcPr>
            <w:tcW w:w="5062" w:type="dxa"/>
          </w:tcPr>
          <w:p w:rsidR="00AB676F" w:rsidRPr="002F1792" w:rsidRDefault="0059571F" w:rsidP="00C8557A">
            <w:pPr>
              <w:ind w:right="57"/>
            </w:pPr>
            <w:r>
              <w:t>02.07.2025</w:t>
            </w:r>
            <w:r w:rsidR="00DC2173">
              <w:t xml:space="preserve"> </w:t>
            </w:r>
            <w:r w:rsidR="00AB676F">
              <w:t xml:space="preserve"> г.</w:t>
            </w:r>
          </w:p>
        </w:tc>
      </w:tr>
      <w:tr w:rsidR="00AB676F" w:rsidRPr="002F1792" w:rsidTr="00C8557A">
        <w:trPr>
          <w:trHeight w:val="240"/>
        </w:trPr>
        <w:tc>
          <w:tcPr>
            <w:tcW w:w="608" w:type="dxa"/>
            <w:vMerge w:val="restart"/>
          </w:tcPr>
          <w:p w:rsidR="00AB676F" w:rsidRPr="002F1792" w:rsidRDefault="00AB676F" w:rsidP="00C8557A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AB676F" w:rsidRPr="002F1792" w:rsidRDefault="00AB676F" w:rsidP="00C8557A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AB676F" w:rsidRPr="002F1792" w:rsidRDefault="00AB676F" w:rsidP="00C8557A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AB676F" w:rsidRPr="002F1792" w:rsidRDefault="00AB676F" w:rsidP="00C8557A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AB676F" w:rsidRPr="001A7DD4" w:rsidRDefault="00AB676F" w:rsidP="00C8557A">
            <w:pPr>
              <w:ind w:left="57" w:right="57"/>
            </w:pPr>
            <w:r w:rsidRPr="001A7DD4">
              <w:t>ООО «Жилсоюз Южноуральск»</w:t>
            </w:r>
          </w:p>
        </w:tc>
      </w:tr>
      <w:tr w:rsidR="00AB676F" w:rsidRPr="002F1792" w:rsidTr="00C8557A">
        <w:trPr>
          <w:trHeight w:val="240"/>
        </w:trPr>
        <w:tc>
          <w:tcPr>
            <w:tcW w:w="608" w:type="dxa"/>
            <w:vMerge/>
          </w:tcPr>
          <w:p w:rsidR="00AB676F" w:rsidRPr="002F1792" w:rsidRDefault="00AB676F" w:rsidP="00C8557A">
            <w:pPr>
              <w:ind w:left="57" w:right="57"/>
            </w:pPr>
          </w:p>
        </w:tc>
        <w:tc>
          <w:tcPr>
            <w:tcW w:w="4486" w:type="dxa"/>
            <w:vMerge/>
          </w:tcPr>
          <w:p w:rsidR="00AB676F" w:rsidRPr="002F1792" w:rsidRDefault="00AB676F" w:rsidP="00C8557A">
            <w:pPr>
              <w:ind w:left="57" w:right="57"/>
            </w:pPr>
          </w:p>
        </w:tc>
        <w:tc>
          <w:tcPr>
            <w:tcW w:w="3686" w:type="dxa"/>
          </w:tcPr>
          <w:p w:rsidR="00AB676F" w:rsidRPr="002F1792" w:rsidRDefault="00AB676F" w:rsidP="00C8557A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AB676F" w:rsidRPr="002F1792" w:rsidRDefault="00AB676F" w:rsidP="00C8557A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AB676F" w:rsidRPr="00E02426" w:rsidRDefault="00AB676F" w:rsidP="00C8557A">
            <w:pPr>
              <w:ind w:right="57"/>
            </w:pPr>
            <w:r>
              <w:t>7424026502</w:t>
            </w:r>
          </w:p>
        </w:tc>
      </w:tr>
      <w:tr w:rsidR="00AB676F" w:rsidRPr="002F1792" w:rsidTr="00C8557A">
        <w:trPr>
          <w:trHeight w:val="240"/>
        </w:trPr>
        <w:tc>
          <w:tcPr>
            <w:tcW w:w="608" w:type="dxa"/>
          </w:tcPr>
          <w:p w:rsidR="00AB676F" w:rsidRPr="002F1792" w:rsidRDefault="00AB676F" w:rsidP="00C8557A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AB676F" w:rsidRPr="002F1792" w:rsidRDefault="00AB676F" w:rsidP="00C8557A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AB676F" w:rsidRPr="002F1792" w:rsidRDefault="00AB676F" w:rsidP="00C8557A">
            <w:pPr>
              <w:ind w:left="57" w:right="57"/>
            </w:pPr>
          </w:p>
        </w:tc>
        <w:tc>
          <w:tcPr>
            <w:tcW w:w="1458" w:type="dxa"/>
          </w:tcPr>
          <w:p w:rsidR="00AB676F" w:rsidRPr="002F1792" w:rsidRDefault="00AB676F" w:rsidP="00C8557A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</w:tcPr>
          <w:p w:rsidR="00AB676F" w:rsidRPr="002F1792" w:rsidRDefault="00DC2173" w:rsidP="00C8557A">
            <w:pPr>
              <w:ind w:right="57"/>
            </w:pPr>
            <w:r>
              <w:t>11,20</w:t>
            </w:r>
          </w:p>
        </w:tc>
      </w:tr>
      <w:tr w:rsidR="00AB676F" w:rsidRPr="002F1792" w:rsidTr="00C8557A">
        <w:trPr>
          <w:trHeight w:val="240"/>
        </w:trPr>
        <w:tc>
          <w:tcPr>
            <w:tcW w:w="608" w:type="dxa"/>
            <w:vMerge w:val="restart"/>
          </w:tcPr>
          <w:p w:rsidR="00AB676F" w:rsidRPr="002F1792" w:rsidRDefault="00AB676F" w:rsidP="00C8557A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AB676F" w:rsidRPr="002F1792" w:rsidRDefault="00AB676F" w:rsidP="00C8557A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AB676F" w:rsidRPr="002F1792" w:rsidRDefault="00AB676F" w:rsidP="00C8557A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AB676F" w:rsidRPr="002F1792" w:rsidRDefault="00AB676F" w:rsidP="00C8557A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shd w:val="clear" w:color="auto" w:fill="auto"/>
          </w:tcPr>
          <w:p w:rsidR="00AB676F" w:rsidRPr="002F1792" w:rsidRDefault="00AB676F" w:rsidP="00C8557A">
            <w:pPr>
              <w:ind w:left="57" w:right="57"/>
            </w:pPr>
            <w:r>
              <w:t>25.03.2020</w:t>
            </w:r>
          </w:p>
        </w:tc>
      </w:tr>
      <w:tr w:rsidR="00AB676F" w:rsidRPr="002F1792" w:rsidTr="00C8557A">
        <w:trPr>
          <w:trHeight w:val="240"/>
        </w:trPr>
        <w:tc>
          <w:tcPr>
            <w:tcW w:w="608" w:type="dxa"/>
            <w:vMerge/>
          </w:tcPr>
          <w:p w:rsidR="00AB676F" w:rsidRPr="002F1792" w:rsidRDefault="00AB676F" w:rsidP="00C8557A">
            <w:pPr>
              <w:ind w:left="57" w:right="57"/>
            </w:pPr>
          </w:p>
        </w:tc>
        <w:tc>
          <w:tcPr>
            <w:tcW w:w="4486" w:type="dxa"/>
            <w:vMerge/>
          </w:tcPr>
          <w:p w:rsidR="00AB676F" w:rsidRPr="002F1792" w:rsidRDefault="00AB676F" w:rsidP="00C8557A">
            <w:pPr>
              <w:ind w:left="57" w:right="57"/>
            </w:pPr>
          </w:p>
        </w:tc>
        <w:tc>
          <w:tcPr>
            <w:tcW w:w="3686" w:type="dxa"/>
          </w:tcPr>
          <w:p w:rsidR="00AB676F" w:rsidRPr="002F1792" w:rsidRDefault="00AB676F" w:rsidP="00C8557A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AB676F" w:rsidRPr="002F1792" w:rsidRDefault="00AB676F" w:rsidP="00C8557A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shd w:val="clear" w:color="auto" w:fill="auto"/>
          </w:tcPr>
          <w:p w:rsidR="00AB676F" w:rsidRPr="002F1792" w:rsidRDefault="00AB676F" w:rsidP="00C8557A">
            <w:pPr>
              <w:ind w:left="57" w:right="57"/>
            </w:pPr>
            <w:r>
              <w:t>№1</w:t>
            </w:r>
          </w:p>
        </w:tc>
      </w:tr>
    </w:tbl>
    <w:p w:rsidR="00AB676F" w:rsidRDefault="00AB676F" w:rsidP="00AB676F">
      <w:pPr>
        <w:pStyle w:val="af4"/>
        <w:tabs>
          <w:tab w:val="left" w:pos="4068"/>
        </w:tabs>
      </w:pPr>
      <w:r>
        <w:rPr>
          <w:sz w:val="28"/>
          <w:szCs w:val="28"/>
        </w:rPr>
        <w:t>*</w:t>
      </w:r>
      <w:r w:rsidRPr="00944FFA">
        <w:t>Данные сведения не раскрываются в случае формирования собственниками помещений в многоквартирных домах фонда капитального ремонта на счете СНОФ «Региональный оператор капитального ремонта многоквартирных домов Челябинской области»</w:t>
      </w:r>
    </w:p>
    <w:p w:rsidR="00AB676F" w:rsidRDefault="00AB676F" w:rsidP="00AB676F">
      <w:pPr>
        <w:pStyle w:val="af4"/>
        <w:tabs>
          <w:tab w:val="left" w:pos="4068"/>
        </w:tabs>
      </w:pPr>
    </w:p>
    <w:p w:rsidR="00AB676F" w:rsidRDefault="00AB676F" w:rsidP="00AB676F">
      <w:pPr>
        <w:pStyle w:val="af4"/>
        <w:tabs>
          <w:tab w:val="left" w:pos="4068"/>
        </w:tabs>
      </w:pPr>
    </w:p>
    <w:p w:rsidR="00625102" w:rsidRDefault="00625102" w:rsidP="00625102">
      <w:pPr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3B2EF6">
      <w:pPr>
        <w:jc w:val="both"/>
      </w:pPr>
    </w:p>
    <w:sectPr w:rsidR="00113B78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DED" w:rsidRDefault="00933DED" w:rsidP="00254A3E">
      <w:r>
        <w:separator/>
      </w:r>
    </w:p>
  </w:endnote>
  <w:endnote w:type="continuationSeparator" w:id="0">
    <w:p w:rsidR="00933DED" w:rsidRDefault="00933DED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C8557A" w:rsidRDefault="00B8249C">
        <w:pPr>
          <w:pStyle w:val="a5"/>
          <w:jc w:val="right"/>
        </w:pPr>
        <w:fldSimple w:instr=" PAGE   \* MERGEFORMAT ">
          <w:r w:rsidR="003B2EF6">
            <w:rPr>
              <w:noProof/>
            </w:rPr>
            <w:t>10</w:t>
          </w:r>
        </w:fldSimple>
      </w:p>
    </w:sdtContent>
  </w:sdt>
  <w:p w:rsidR="00C8557A" w:rsidRDefault="00C855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33670"/>
      <w:docPartObj>
        <w:docPartGallery w:val="Page Numbers (Bottom of Page)"/>
        <w:docPartUnique/>
      </w:docPartObj>
    </w:sdtPr>
    <w:sdtContent>
      <w:p w:rsidR="00C8557A" w:rsidRDefault="00B8249C">
        <w:pPr>
          <w:pStyle w:val="a5"/>
          <w:jc w:val="right"/>
        </w:pPr>
        <w:fldSimple w:instr=" PAGE   \* MERGEFORMAT ">
          <w:r w:rsidR="003B2EF6">
            <w:rPr>
              <w:noProof/>
            </w:rPr>
            <w:t>25</w:t>
          </w:r>
        </w:fldSimple>
      </w:p>
    </w:sdtContent>
  </w:sdt>
  <w:p w:rsidR="00C8557A" w:rsidRDefault="00C855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DED" w:rsidRDefault="00933DED" w:rsidP="00254A3E">
      <w:r>
        <w:separator/>
      </w:r>
    </w:p>
  </w:footnote>
  <w:footnote w:type="continuationSeparator" w:id="0">
    <w:p w:rsidR="00933DED" w:rsidRDefault="00933DED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57A" w:rsidRDefault="00C8557A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C8557A" w:rsidRPr="00CD070F" w:rsidRDefault="00C8557A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882/пр</w:t>
    </w:r>
  </w:p>
  <w:p w:rsidR="00C8557A" w:rsidRPr="004949EC" w:rsidRDefault="00C8557A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57A" w:rsidRDefault="00C8557A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C8557A" w:rsidRPr="00CD070F" w:rsidRDefault="00C8557A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882/пр</w:t>
    </w:r>
  </w:p>
  <w:p w:rsidR="00C8557A" w:rsidRPr="004949EC" w:rsidRDefault="00C8557A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3620"/>
    <w:rsid w:val="00004461"/>
    <w:rsid w:val="00007C23"/>
    <w:rsid w:val="00030B78"/>
    <w:rsid w:val="00032E1F"/>
    <w:rsid w:val="000462F0"/>
    <w:rsid w:val="0004634B"/>
    <w:rsid w:val="00057816"/>
    <w:rsid w:val="00062E9B"/>
    <w:rsid w:val="0007136D"/>
    <w:rsid w:val="00083EDF"/>
    <w:rsid w:val="00087290"/>
    <w:rsid w:val="000903B6"/>
    <w:rsid w:val="000B12C2"/>
    <w:rsid w:val="000B76ED"/>
    <w:rsid w:val="000C2239"/>
    <w:rsid w:val="000C35E9"/>
    <w:rsid w:val="000D0E33"/>
    <w:rsid w:val="000E35C3"/>
    <w:rsid w:val="000F6002"/>
    <w:rsid w:val="0010036F"/>
    <w:rsid w:val="00105162"/>
    <w:rsid w:val="00113B78"/>
    <w:rsid w:val="00121035"/>
    <w:rsid w:val="00136CA5"/>
    <w:rsid w:val="00153BAF"/>
    <w:rsid w:val="00155238"/>
    <w:rsid w:val="001561AE"/>
    <w:rsid w:val="0015756E"/>
    <w:rsid w:val="00161321"/>
    <w:rsid w:val="00162948"/>
    <w:rsid w:val="00170C57"/>
    <w:rsid w:val="0017782F"/>
    <w:rsid w:val="00195087"/>
    <w:rsid w:val="001A7CD4"/>
    <w:rsid w:val="001B1007"/>
    <w:rsid w:val="001B5957"/>
    <w:rsid w:val="001D360B"/>
    <w:rsid w:val="001D43E2"/>
    <w:rsid w:val="001E3025"/>
    <w:rsid w:val="001E32DD"/>
    <w:rsid w:val="001E34E0"/>
    <w:rsid w:val="00223169"/>
    <w:rsid w:val="0024207E"/>
    <w:rsid w:val="0024234D"/>
    <w:rsid w:val="00242C29"/>
    <w:rsid w:val="00243048"/>
    <w:rsid w:val="002474C3"/>
    <w:rsid w:val="00253844"/>
    <w:rsid w:val="00254A3E"/>
    <w:rsid w:val="00254CF9"/>
    <w:rsid w:val="00260CC5"/>
    <w:rsid w:val="0027092D"/>
    <w:rsid w:val="00295A3B"/>
    <w:rsid w:val="002A13C2"/>
    <w:rsid w:val="002A40C5"/>
    <w:rsid w:val="002B4C17"/>
    <w:rsid w:val="002C7C20"/>
    <w:rsid w:val="002D2A4C"/>
    <w:rsid w:val="002D2E9C"/>
    <w:rsid w:val="002E2401"/>
    <w:rsid w:val="002E64E6"/>
    <w:rsid w:val="00315DAD"/>
    <w:rsid w:val="00315FEC"/>
    <w:rsid w:val="0032042A"/>
    <w:rsid w:val="003223F8"/>
    <w:rsid w:val="003226A7"/>
    <w:rsid w:val="00326ED7"/>
    <w:rsid w:val="00355CA2"/>
    <w:rsid w:val="00357A70"/>
    <w:rsid w:val="0037258C"/>
    <w:rsid w:val="003745C2"/>
    <w:rsid w:val="0038282D"/>
    <w:rsid w:val="00391DAF"/>
    <w:rsid w:val="00395B8F"/>
    <w:rsid w:val="003A746C"/>
    <w:rsid w:val="003B2EF6"/>
    <w:rsid w:val="003E4288"/>
    <w:rsid w:val="0040130A"/>
    <w:rsid w:val="00405928"/>
    <w:rsid w:val="00416196"/>
    <w:rsid w:val="0042392F"/>
    <w:rsid w:val="0043725A"/>
    <w:rsid w:val="00447DEB"/>
    <w:rsid w:val="00451DDC"/>
    <w:rsid w:val="00455D7F"/>
    <w:rsid w:val="00464E0D"/>
    <w:rsid w:val="0046530E"/>
    <w:rsid w:val="00466CC3"/>
    <w:rsid w:val="004718CE"/>
    <w:rsid w:val="004970F6"/>
    <w:rsid w:val="004A30EF"/>
    <w:rsid w:val="004B09ED"/>
    <w:rsid w:val="004C0462"/>
    <w:rsid w:val="004C2D8C"/>
    <w:rsid w:val="004C5E87"/>
    <w:rsid w:val="004D5E52"/>
    <w:rsid w:val="004E417E"/>
    <w:rsid w:val="00500B5F"/>
    <w:rsid w:val="005236BE"/>
    <w:rsid w:val="00541EF1"/>
    <w:rsid w:val="00546490"/>
    <w:rsid w:val="00564871"/>
    <w:rsid w:val="0059181B"/>
    <w:rsid w:val="0059571F"/>
    <w:rsid w:val="005A227E"/>
    <w:rsid w:val="005A6060"/>
    <w:rsid w:val="005B2224"/>
    <w:rsid w:val="005C30B7"/>
    <w:rsid w:val="005E25A0"/>
    <w:rsid w:val="005F50AD"/>
    <w:rsid w:val="00607C2E"/>
    <w:rsid w:val="0062415C"/>
    <w:rsid w:val="00625102"/>
    <w:rsid w:val="006255C7"/>
    <w:rsid w:val="00630FCB"/>
    <w:rsid w:val="00635C87"/>
    <w:rsid w:val="00643027"/>
    <w:rsid w:val="0064341E"/>
    <w:rsid w:val="00657855"/>
    <w:rsid w:val="00690034"/>
    <w:rsid w:val="006A1DD1"/>
    <w:rsid w:val="006B465D"/>
    <w:rsid w:val="006B4A53"/>
    <w:rsid w:val="006B5B4B"/>
    <w:rsid w:val="006C554E"/>
    <w:rsid w:val="006D4C4A"/>
    <w:rsid w:val="006E1E87"/>
    <w:rsid w:val="006F5F2C"/>
    <w:rsid w:val="0070070A"/>
    <w:rsid w:val="0070084B"/>
    <w:rsid w:val="00700D18"/>
    <w:rsid w:val="007014CC"/>
    <w:rsid w:val="00720B22"/>
    <w:rsid w:val="00732A57"/>
    <w:rsid w:val="00740645"/>
    <w:rsid w:val="00740A7F"/>
    <w:rsid w:val="00747A93"/>
    <w:rsid w:val="00751BEA"/>
    <w:rsid w:val="00756C9A"/>
    <w:rsid w:val="007613CC"/>
    <w:rsid w:val="007658DA"/>
    <w:rsid w:val="00790D43"/>
    <w:rsid w:val="00793C7B"/>
    <w:rsid w:val="007A57D3"/>
    <w:rsid w:val="007B0E81"/>
    <w:rsid w:val="007B1B8E"/>
    <w:rsid w:val="007C1B79"/>
    <w:rsid w:val="007C427A"/>
    <w:rsid w:val="007E3D6B"/>
    <w:rsid w:val="0080441A"/>
    <w:rsid w:val="008172EA"/>
    <w:rsid w:val="00831A32"/>
    <w:rsid w:val="0083540B"/>
    <w:rsid w:val="0085720B"/>
    <w:rsid w:val="00860118"/>
    <w:rsid w:val="0086037A"/>
    <w:rsid w:val="00860947"/>
    <w:rsid w:val="00896916"/>
    <w:rsid w:val="008A05B2"/>
    <w:rsid w:val="008A0EDB"/>
    <w:rsid w:val="008A3263"/>
    <w:rsid w:val="008A5315"/>
    <w:rsid w:val="008B201A"/>
    <w:rsid w:val="008B3B67"/>
    <w:rsid w:val="008C7A69"/>
    <w:rsid w:val="008D4380"/>
    <w:rsid w:val="008D58B3"/>
    <w:rsid w:val="008E104F"/>
    <w:rsid w:val="00903B27"/>
    <w:rsid w:val="00906051"/>
    <w:rsid w:val="009063BC"/>
    <w:rsid w:val="009211D0"/>
    <w:rsid w:val="00932039"/>
    <w:rsid w:val="00933DED"/>
    <w:rsid w:val="00937F72"/>
    <w:rsid w:val="0095125A"/>
    <w:rsid w:val="00953F4A"/>
    <w:rsid w:val="0097081E"/>
    <w:rsid w:val="009721AF"/>
    <w:rsid w:val="00972BF7"/>
    <w:rsid w:val="009757E3"/>
    <w:rsid w:val="009820EA"/>
    <w:rsid w:val="00993E24"/>
    <w:rsid w:val="009B5708"/>
    <w:rsid w:val="009B7626"/>
    <w:rsid w:val="009C362F"/>
    <w:rsid w:val="009E2578"/>
    <w:rsid w:val="009E5DCA"/>
    <w:rsid w:val="009F72D0"/>
    <w:rsid w:val="00A034D2"/>
    <w:rsid w:val="00A0386A"/>
    <w:rsid w:val="00A16FAC"/>
    <w:rsid w:val="00A24E6C"/>
    <w:rsid w:val="00A2594F"/>
    <w:rsid w:val="00A26457"/>
    <w:rsid w:val="00A311EA"/>
    <w:rsid w:val="00A47819"/>
    <w:rsid w:val="00A47DDC"/>
    <w:rsid w:val="00A64A18"/>
    <w:rsid w:val="00A82425"/>
    <w:rsid w:val="00A82CC6"/>
    <w:rsid w:val="00A91F00"/>
    <w:rsid w:val="00A96BC7"/>
    <w:rsid w:val="00AA04DB"/>
    <w:rsid w:val="00AB6737"/>
    <w:rsid w:val="00AB676F"/>
    <w:rsid w:val="00AC2DAA"/>
    <w:rsid w:val="00AC621E"/>
    <w:rsid w:val="00AD005C"/>
    <w:rsid w:val="00AD7A0C"/>
    <w:rsid w:val="00AE4379"/>
    <w:rsid w:val="00B0627D"/>
    <w:rsid w:val="00B07EE4"/>
    <w:rsid w:val="00B10E1D"/>
    <w:rsid w:val="00B14E22"/>
    <w:rsid w:val="00B27079"/>
    <w:rsid w:val="00B300CD"/>
    <w:rsid w:val="00B35A2E"/>
    <w:rsid w:val="00B8249C"/>
    <w:rsid w:val="00B93E34"/>
    <w:rsid w:val="00B964C6"/>
    <w:rsid w:val="00BC5850"/>
    <w:rsid w:val="00BE7802"/>
    <w:rsid w:val="00C04761"/>
    <w:rsid w:val="00C07BCF"/>
    <w:rsid w:val="00C13881"/>
    <w:rsid w:val="00C200B9"/>
    <w:rsid w:val="00C21AA4"/>
    <w:rsid w:val="00C60506"/>
    <w:rsid w:val="00C61EE7"/>
    <w:rsid w:val="00C72314"/>
    <w:rsid w:val="00C8557A"/>
    <w:rsid w:val="00C969B8"/>
    <w:rsid w:val="00CA10AE"/>
    <w:rsid w:val="00CA30F4"/>
    <w:rsid w:val="00CD069C"/>
    <w:rsid w:val="00CD070F"/>
    <w:rsid w:val="00CD07C4"/>
    <w:rsid w:val="00CD1AD8"/>
    <w:rsid w:val="00CD77AA"/>
    <w:rsid w:val="00CE01D6"/>
    <w:rsid w:val="00CF6D96"/>
    <w:rsid w:val="00D01C0C"/>
    <w:rsid w:val="00D0435B"/>
    <w:rsid w:val="00D14625"/>
    <w:rsid w:val="00D164E5"/>
    <w:rsid w:val="00D17659"/>
    <w:rsid w:val="00D37589"/>
    <w:rsid w:val="00D44281"/>
    <w:rsid w:val="00D44958"/>
    <w:rsid w:val="00D53CA7"/>
    <w:rsid w:val="00D74E41"/>
    <w:rsid w:val="00D80226"/>
    <w:rsid w:val="00D82077"/>
    <w:rsid w:val="00D872E0"/>
    <w:rsid w:val="00D91A8A"/>
    <w:rsid w:val="00DA44E9"/>
    <w:rsid w:val="00DA7BEC"/>
    <w:rsid w:val="00DC2173"/>
    <w:rsid w:val="00DD3FD1"/>
    <w:rsid w:val="00DF1BE9"/>
    <w:rsid w:val="00DF6E17"/>
    <w:rsid w:val="00DF7551"/>
    <w:rsid w:val="00E02426"/>
    <w:rsid w:val="00E0450C"/>
    <w:rsid w:val="00E04DF4"/>
    <w:rsid w:val="00E06280"/>
    <w:rsid w:val="00E117C1"/>
    <w:rsid w:val="00E13249"/>
    <w:rsid w:val="00E172FC"/>
    <w:rsid w:val="00E212A2"/>
    <w:rsid w:val="00E23261"/>
    <w:rsid w:val="00E245E1"/>
    <w:rsid w:val="00E24AB9"/>
    <w:rsid w:val="00E26F5A"/>
    <w:rsid w:val="00E313C2"/>
    <w:rsid w:val="00E33374"/>
    <w:rsid w:val="00E3715A"/>
    <w:rsid w:val="00E41563"/>
    <w:rsid w:val="00E46FE5"/>
    <w:rsid w:val="00E52B5B"/>
    <w:rsid w:val="00E53694"/>
    <w:rsid w:val="00E56554"/>
    <w:rsid w:val="00E57614"/>
    <w:rsid w:val="00E64391"/>
    <w:rsid w:val="00E8188D"/>
    <w:rsid w:val="00E93B19"/>
    <w:rsid w:val="00EC51EB"/>
    <w:rsid w:val="00EC5625"/>
    <w:rsid w:val="00ED5EBC"/>
    <w:rsid w:val="00EE34FA"/>
    <w:rsid w:val="00EF1317"/>
    <w:rsid w:val="00EF53BD"/>
    <w:rsid w:val="00EF779D"/>
    <w:rsid w:val="00EF7E1B"/>
    <w:rsid w:val="00F00D8F"/>
    <w:rsid w:val="00F030FA"/>
    <w:rsid w:val="00F11210"/>
    <w:rsid w:val="00F1147A"/>
    <w:rsid w:val="00F115C7"/>
    <w:rsid w:val="00F20F6A"/>
    <w:rsid w:val="00F27084"/>
    <w:rsid w:val="00F27986"/>
    <w:rsid w:val="00F32A33"/>
    <w:rsid w:val="00F40153"/>
    <w:rsid w:val="00F47EDE"/>
    <w:rsid w:val="00F55931"/>
    <w:rsid w:val="00F65B60"/>
    <w:rsid w:val="00F73459"/>
    <w:rsid w:val="00F74CBE"/>
    <w:rsid w:val="00F76253"/>
    <w:rsid w:val="00F818EA"/>
    <w:rsid w:val="00F930CD"/>
    <w:rsid w:val="00F94383"/>
    <w:rsid w:val="00FA3761"/>
    <w:rsid w:val="00FD5242"/>
    <w:rsid w:val="00FD5305"/>
    <w:rsid w:val="00FD6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D4495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1D360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017A88-3800-408D-B509-07FEBE663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3295</Words>
  <Characters>18787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127</cp:revision>
  <cp:lastPrinted>2018-02-14T06:10:00Z</cp:lastPrinted>
  <dcterms:created xsi:type="dcterms:W3CDTF">2018-02-13T04:17:00Z</dcterms:created>
  <dcterms:modified xsi:type="dcterms:W3CDTF">2025-07-02T09:24:00Z</dcterms:modified>
</cp:coreProperties>
</file>